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EFAF" w14:textId="77777777" w:rsidR="00084149" w:rsidRPr="00084149" w:rsidRDefault="00084149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 xml:space="preserve">Sz. P. Waldemar </w:t>
      </w:r>
      <w:proofErr w:type="spellStart"/>
      <w:r w:rsidRPr="00084149">
        <w:rPr>
          <w:rFonts w:ascii="Arial" w:hAnsi="Arial" w:cs="Arial"/>
          <w:bCs/>
          <w:sz w:val="24"/>
          <w:szCs w:val="24"/>
        </w:rPr>
        <w:t>Szwedo</w:t>
      </w:r>
      <w:proofErr w:type="spellEnd"/>
      <w:r w:rsidRPr="00084149">
        <w:rPr>
          <w:rFonts w:ascii="Arial" w:hAnsi="Arial" w:cs="Arial"/>
          <w:bCs/>
          <w:sz w:val="24"/>
          <w:szCs w:val="24"/>
        </w:rPr>
        <w:t xml:space="preserve">                      </w:t>
      </w:r>
    </w:p>
    <w:p w14:paraId="4B614AC0" w14:textId="48FF51B2" w:rsidR="00084149" w:rsidRPr="00084149" w:rsidRDefault="00084149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21D55CA" w14:textId="2A7C8ABB" w:rsidR="00084149" w:rsidRPr="00084149" w:rsidRDefault="00084149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>dotyczy:</w:t>
      </w:r>
      <w:r w:rsidRPr="00084149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084149">
        <w:rPr>
          <w:rFonts w:ascii="Arial" w:hAnsi="Arial" w:cs="Arial"/>
          <w:bCs/>
          <w:sz w:val="24"/>
          <w:szCs w:val="24"/>
        </w:rPr>
        <w:t xml:space="preserve"> w sprawie naprawy destruktem ul. Szlacheckiej oraz ul. ks. A. Burdy na osiedlu Sobów </w:t>
      </w:r>
    </w:p>
    <w:p w14:paraId="4B809CCC" w14:textId="06E2E1DB" w:rsidR="00CC3DB0" w:rsidRPr="00084149" w:rsidRDefault="00084149" w:rsidP="00084149">
      <w:pPr>
        <w:shd w:val="clear" w:color="auto" w:fill="FFFFFF"/>
        <w:tabs>
          <w:tab w:val="left" w:pos="9045"/>
        </w:tabs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>W odpowiedzi na Pana wniosek w sprawie naprawy destruktem  ul. Szlacheckiej oraz ul. ks. A. Burdy na osiedlu Sobów informuję, że w ramach bieżącego utrzymania zostanie wykonany remont nawierzchni z destruktu bitumicznego.</w:t>
      </w:r>
    </w:p>
    <w:p w14:paraId="2F95804A" w14:textId="792A913E" w:rsidR="00084149" w:rsidRPr="00084149" w:rsidRDefault="00084149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>Prezydent Miasta</w:t>
      </w:r>
    </w:p>
    <w:p w14:paraId="7112DFF9" w14:textId="57411FF2" w:rsidR="00084149" w:rsidRPr="00084149" w:rsidRDefault="00084149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4149">
        <w:rPr>
          <w:rFonts w:ascii="Arial" w:hAnsi="Arial" w:cs="Arial"/>
          <w:bCs/>
          <w:sz w:val="24"/>
          <w:szCs w:val="24"/>
        </w:rPr>
        <w:t>Dariusz Bożek</w:t>
      </w:r>
    </w:p>
    <w:sectPr w:rsidR="00084149" w:rsidRPr="0008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DFDC" w14:textId="77777777" w:rsidR="008909D8" w:rsidRDefault="008909D8" w:rsidP="00B63926">
      <w:pPr>
        <w:spacing w:after="0" w:line="240" w:lineRule="auto"/>
      </w:pPr>
      <w:r>
        <w:separator/>
      </w:r>
    </w:p>
  </w:endnote>
  <w:endnote w:type="continuationSeparator" w:id="0">
    <w:p w14:paraId="58029127" w14:textId="77777777" w:rsidR="008909D8" w:rsidRDefault="008909D8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6D2E" w14:textId="77777777" w:rsidR="008909D8" w:rsidRDefault="008909D8" w:rsidP="00B63926">
      <w:pPr>
        <w:spacing w:after="0" w:line="240" w:lineRule="auto"/>
      </w:pPr>
      <w:r>
        <w:separator/>
      </w:r>
    </w:p>
  </w:footnote>
  <w:footnote w:type="continuationSeparator" w:id="0">
    <w:p w14:paraId="66B79F8A" w14:textId="77777777" w:rsidR="008909D8" w:rsidRDefault="008909D8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51359"/>
    <w:rsid w:val="00830BC2"/>
    <w:rsid w:val="008909D8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6392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2021-08-12T10:03:00Z</dcterms:created>
  <dcterms:modified xsi:type="dcterms:W3CDTF">2021-08-12T10:03:00Z</dcterms:modified>
</cp:coreProperties>
</file>